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60D5880" w14:textId="24210354" w:rsidR="00374184" w:rsidRPr="00002663" w:rsidRDefault="0069051D" w:rsidP="00374184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04FCA5C8" w:rsidR="0069051D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D356EA">
        <w:rPr>
          <w:rFonts w:cstheme="minorHAnsi"/>
          <w:color w:val="000000" w:themeColor="text1"/>
          <w:sz w:val="18"/>
          <w:szCs w:val="18"/>
        </w:rPr>
        <w:t>Zakład Ciepłownictwa Sp. z o.o. w Złocieńcu, Al. Piastów 2, 78-520 Złocieniec.</w:t>
      </w:r>
      <w:r w:rsidR="00C02E55">
        <w:rPr>
          <w:rFonts w:cstheme="minorHAnsi"/>
          <w:color w:val="000000" w:themeColor="text1"/>
          <w:sz w:val="18"/>
          <w:szCs w:val="18"/>
        </w:rPr>
        <w:t xml:space="preserve">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D356EA">
        <w:rPr>
          <w:rFonts w:cstheme="minorHAnsi"/>
          <w:sz w:val="18"/>
          <w:szCs w:val="18"/>
        </w:rPr>
        <w:t xml:space="preserve"> </w:t>
      </w:r>
      <w:r w:rsidR="00D356EA" w:rsidRPr="00D356EA">
        <w:rPr>
          <w:sz w:val="18"/>
          <w:szCs w:val="18"/>
        </w:rPr>
        <w:t>info@zczlocieniec.pl</w:t>
      </w:r>
      <w:r w:rsidR="00374184" w:rsidRPr="00D356EA">
        <w:rPr>
          <w:rFonts w:cstheme="minorHAnsi"/>
          <w:sz w:val="18"/>
          <w:szCs w:val="18"/>
        </w:rPr>
        <w:t xml:space="preserve"> </w:t>
      </w:r>
    </w:p>
    <w:p w14:paraId="72A2393B" w14:textId="77777777" w:rsidR="00374184" w:rsidRPr="00002663" w:rsidRDefault="00374184" w:rsidP="0037418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7C133F4D" w14:textId="1B2FF4EC" w:rsidR="00374184" w:rsidRPr="00002663" w:rsidRDefault="00374184" w:rsidP="0037418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</w:t>
      </w:r>
      <w:r w:rsidRPr="00002663">
        <w:rPr>
          <w:rFonts w:cstheme="minorHAnsi"/>
          <w:sz w:val="18"/>
          <w:szCs w:val="18"/>
        </w:rPr>
        <w:t>przetwarzane będą na podstawie art. 6 ust. 1 lit. a, b, c, e</w:t>
      </w:r>
      <w:r w:rsidR="00B82081">
        <w:rPr>
          <w:rFonts w:cstheme="minorHAnsi"/>
          <w:sz w:val="18"/>
          <w:szCs w:val="18"/>
        </w:rPr>
        <w:t xml:space="preserve">, f </w:t>
      </w:r>
      <w:r w:rsidRPr="00002663">
        <w:rPr>
          <w:rFonts w:cstheme="minorHAnsi"/>
          <w:sz w:val="18"/>
          <w:szCs w:val="18"/>
        </w:rPr>
        <w:t xml:space="preserve">RODO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5B0EC27C" w14:textId="6EF992AD" w:rsidR="00B82081" w:rsidRDefault="00B82081" w:rsidP="00B82081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77CEEE1" w14:textId="17114310" w:rsidR="0046408C" w:rsidRDefault="0046408C" w:rsidP="00B82081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</w:t>
      </w:r>
      <w:r>
        <w:rPr>
          <w:rFonts w:cstheme="minorHAnsi"/>
          <w:sz w:val="18"/>
          <w:szCs w:val="18"/>
        </w:rPr>
        <w:t xml:space="preserve">ustawy z dnia </w:t>
      </w:r>
      <w:r w:rsidR="001E78D9">
        <w:rPr>
          <w:rFonts w:cstheme="minorHAnsi"/>
          <w:sz w:val="18"/>
          <w:szCs w:val="18"/>
        </w:rPr>
        <w:t>10</w:t>
      </w:r>
      <w:r>
        <w:rPr>
          <w:rFonts w:cstheme="minorHAnsi"/>
          <w:sz w:val="18"/>
          <w:szCs w:val="18"/>
        </w:rPr>
        <w:t xml:space="preserve">  </w:t>
      </w:r>
      <w:r w:rsidR="001E78D9">
        <w:rPr>
          <w:rFonts w:cstheme="minorHAnsi"/>
          <w:sz w:val="18"/>
          <w:szCs w:val="18"/>
        </w:rPr>
        <w:t>kwietnia</w:t>
      </w:r>
      <w:r>
        <w:rPr>
          <w:rFonts w:cstheme="minorHAnsi"/>
          <w:sz w:val="18"/>
          <w:szCs w:val="18"/>
        </w:rPr>
        <w:t xml:space="preserve"> 199</w:t>
      </w:r>
      <w:r w:rsidR="001E78D9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 xml:space="preserve"> r. </w:t>
      </w:r>
      <w:r w:rsidR="001E78D9">
        <w:rPr>
          <w:rFonts w:cstheme="minorHAnsi"/>
          <w:sz w:val="18"/>
          <w:szCs w:val="18"/>
        </w:rPr>
        <w:t>Prawo Energetyczne</w:t>
      </w:r>
      <w:r>
        <w:rPr>
          <w:rFonts w:cstheme="minorHAnsi"/>
          <w:sz w:val="18"/>
          <w:szCs w:val="18"/>
        </w:rPr>
        <w:t xml:space="preserve">, </w:t>
      </w:r>
      <w:r w:rsidRPr="005E0A77">
        <w:rPr>
          <w:rFonts w:cstheme="minorHAnsi"/>
          <w:sz w:val="18"/>
          <w:szCs w:val="18"/>
        </w:rPr>
        <w:t>ustawy z dnia 26 czerwca 1974 r. - Kodeks prac</w:t>
      </w:r>
      <w:r>
        <w:rPr>
          <w:rFonts w:cstheme="minorHAnsi"/>
          <w:sz w:val="18"/>
          <w:szCs w:val="18"/>
        </w:rPr>
        <w:t xml:space="preserve">y, </w:t>
      </w:r>
    </w:p>
    <w:p w14:paraId="36A912E1" w14:textId="6C3EA76B" w:rsidR="0046408C" w:rsidRDefault="0046408C" w:rsidP="0046408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46408C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3AA996A1" w14:textId="71DCDA33" w:rsidR="00B550E8" w:rsidRDefault="00B550E8" w:rsidP="0046408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wykonania zadania wynikającego z prawnie uzasadnionych interesów realizowanych przez </w:t>
      </w:r>
      <w:r w:rsidR="00877F4D">
        <w:rPr>
          <w:rFonts w:cstheme="minorHAnsi"/>
          <w:sz w:val="18"/>
          <w:szCs w:val="18"/>
        </w:rPr>
        <w:t xml:space="preserve">administratora, </w:t>
      </w:r>
    </w:p>
    <w:p w14:paraId="2D4B655F" w14:textId="2A2613FD" w:rsidR="00B550E8" w:rsidRDefault="00B550E8" w:rsidP="0046408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kontaktowych </w:t>
      </w:r>
      <w:r w:rsidRPr="00065537">
        <w:rPr>
          <w:rFonts w:cstheme="minorHAnsi"/>
          <w:sz w:val="18"/>
          <w:szCs w:val="18"/>
        </w:rPr>
        <w:t>na podstawie wyrażonej zgody</w:t>
      </w:r>
      <w:r>
        <w:rPr>
          <w:rFonts w:cstheme="minorHAnsi"/>
          <w:sz w:val="18"/>
          <w:szCs w:val="18"/>
        </w:rPr>
        <w:t xml:space="preserve">, </w:t>
      </w:r>
    </w:p>
    <w:p w14:paraId="5BEADAF3" w14:textId="215799A5" w:rsidR="00B550E8" w:rsidRPr="00002663" w:rsidRDefault="00B550E8" w:rsidP="00B550E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Odbiorcami Pani/Pana danych osobowych będą: </w:t>
      </w:r>
    </w:p>
    <w:p w14:paraId="5BDE89BF" w14:textId="77777777" w:rsidR="00B550E8" w:rsidRPr="00002663" w:rsidRDefault="00B550E8" w:rsidP="00B550E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03574CB1" w14:textId="77777777" w:rsidR="00B550E8" w:rsidRPr="00002663" w:rsidRDefault="00B550E8" w:rsidP="00B550E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4725CFC8" w14:textId="77777777" w:rsidR="00B550E8" w:rsidRPr="00002663" w:rsidRDefault="00B550E8" w:rsidP="00B550E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11D995C6" w14:textId="502F6247" w:rsidR="00B550E8" w:rsidRPr="00877F4D" w:rsidRDefault="00877F4D" w:rsidP="00B550E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</w:t>
      </w:r>
      <w:r>
        <w:rPr>
          <w:sz w:val="18"/>
          <w:szCs w:val="18"/>
        </w:rPr>
        <w:t>,</w:t>
      </w:r>
    </w:p>
    <w:p w14:paraId="0141AB91" w14:textId="77777777" w:rsidR="00877F4D" w:rsidRPr="00002663" w:rsidRDefault="00877F4D" w:rsidP="00877F4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7658442E" w14:textId="77777777" w:rsidR="00877F4D" w:rsidRPr="00002663" w:rsidRDefault="00877F4D" w:rsidP="00877F4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333C8CC7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34F16FB5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2D573C2F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06ACB137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A17522A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BB7DE29" w14:textId="77777777" w:rsidR="00877F4D" w:rsidRPr="00002663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44DA2EC9" w14:textId="129AC068" w:rsidR="00877F4D" w:rsidRPr="00877F4D" w:rsidRDefault="00877F4D" w:rsidP="00877F4D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prawo do cofnięcia zgody w dowolnym momencie, jeśli dane przetwarzane były na jej podstawie.</w:t>
      </w:r>
      <w:r>
        <w:rPr>
          <w:rFonts w:cstheme="minorHAnsi"/>
          <w:sz w:val="18"/>
          <w:szCs w:val="18"/>
        </w:rPr>
        <w:t xml:space="preserve"> W</w:t>
      </w:r>
      <w:r w:rsidRPr="00733203">
        <w:rPr>
          <w:rFonts w:cstheme="minorHAnsi"/>
          <w:sz w:val="18"/>
          <w:szCs w:val="18"/>
        </w:rPr>
        <w:t>ycofanie zgody nie wpływa na zgodność z prawem przetwarzania, którego dokonano na podstawie zgody przed jej wycofaniem</w:t>
      </w:r>
      <w:r>
        <w:rPr>
          <w:rFonts w:cstheme="minorHAnsi"/>
          <w:sz w:val="18"/>
          <w:szCs w:val="18"/>
        </w:rPr>
        <w:t xml:space="preserve">. </w:t>
      </w:r>
    </w:p>
    <w:p w14:paraId="159FF2AD" w14:textId="0EBA657A" w:rsidR="00877F4D" w:rsidRDefault="00877F4D" w:rsidP="00877F4D">
      <w:p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ACD8D36" w14:textId="77777777" w:rsidR="00877F4D" w:rsidRPr="00002663" w:rsidRDefault="00877F4D" w:rsidP="00877F4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AAF2D61" w14:textId="77777777" w:rsidR="00877F4D" w:rsidRPr="00002663" w:rsidRDefault="00877F4D" w:rsidP="00877F4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Podanie przez Państwa danych osobowych w zakresie wymaganym przepisami jest obligatoryjne. Konsekwencją niepodania danych osobowych będzie brak możliwoś</w:t>
      </w:r>
      <w:r>
        <w:rPr>
          <w:sz w:val="18"/>
          <w:szCs w:val="18"/>
        </w:rPr>
        <w:t xml:space="preserve">ci </w:t>
      </w:r>
      <w:r w:rsidRPr="00002663">
        <w:rPr>
          <w:sz w:val="18"/>
          <w:szCs w:val="18"/>
        </w:rPr>
        <w:t xml:space="preserve">rozpoczęcia wypełniania obowiązku prawnego leżącego na Administratorze Danych Osobowych. </w:t>
      </w:r>
    </w:p>
    <w:p w14:paraId="5BBA8997" w14:textId="55DB321F" w:rsidR="00374184" w:rsidRPr="00877F4D" w:rsidRDefault="00877F4D" w:rsidP="0037418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31EEDCBD" w14:textId="339708B1" w:rsidR="00374184" w:rsidRDefault="00374184" w:rsidP="00374184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44353376" w14:textId="48040272" w:rsidR="00374184" w:rsidRDefault="00374184" w:rsidP="00374184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5CDE9B51" w14:textId="62F94C57" w:rsidR="00374184" w:rsidRDefault="00374184" w:rsidP="00374184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0F27E40" w14:textId="41E20C28" w:rsidR="00374184" w:rsidRDefault="00374184" w:rsidP="00374184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D65D07E" w14:textId="6BEACDC4" w:rsidR="0069051D" w:rsidRPr="00070911" w:rsidRDefault="0069051D" w:rsidP="00070911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69051D" w:rsidRPr="000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871"/>
    <w:multiLevelType w:val="hybridMultilevel"/>
    <w:tmpl w:val="D49C2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571ED"/>
    <w:multiLevelType w:val="hybridMultilevel"/>
    <w:tmpl w:val="0C72E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70911"/>
    <w:rsid w:val="00182BEB"/>
    <w:rsid w:val="001E78D9"/>
    <w:rsid w:val="00220A56"/>
    <w:rsid w:val="00374184"/>
    <w:rsid w:val="0046408C"/>
    <w:rsid w:val="005E0A77"/>
    <w:rsid w:val="0069051D"/>
    <w:rsid w:val="00700A92"/>
    <w:rsid w:val="00733203"/>
    <w:rsid w:val="008666BA"/>
    <w:rsid w:val="00877F4D"/>
    <w:rsid w:val="008C490B"/>
    <w:rsid w:val="00995903"/>
    <w:rsid w:val="00A41A3F"/>
    <w:rsid w:val="00A73755"/>
    <w:rsid w:val="00AC6F9E"/>
    <w:rsid w:val="00B550E8"/>
    <w:rsid w:val="00B64131"/>
    <w:rsid w:val="00B82081"/>
    <w:rsid w:val="00B9443C"/>
    <w:rsid w:val="00C02E55"/>
    <w:rsid w:val="00CB7AE0"/>
    <w:rsid w:val="00D356EA"/>
    <w:rsid w:val="00E15557"/>
    <w:rsid w:val="00EF0FCD"/>
    <w:rsid w:val="00F5580F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1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23</cp:revision>
  <dcterms:created xsi:type="dcterms:W3CDTF">2020-09-01T07:20:00Z</dcterms:created>
  <dcterms:modified xsi:type="dcterms:W3CDTF">2022-02-21T13:10:00Z</dcterms:modified>
</cp:coreProperties>
</file>